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2572D" w14:textId="77777777" w:rsidR="00CC7D6E" w:rsidRDefault="00B6032F" w:rsidP="00CF5168">
      <w:pPr>
        <w:outlineLvl w:val="0"/>
        <w:rPr>
          <w:b/>
        </w:rPr>
      </w:pPr>
      <w:r>
        <w:rPr>
          <w:b/>
        </w:rPr>
        <w:t>V</w:t>
      </w:r>
      <w:r w:rsidR="00367699">
        <w:rPr>
          <w:b/>
        </w:rPr>
        <w:t>ILLAGE OF ELMWOOD</w:t>
      </w:r>
    </w:p>
    <w:p w14:paraId="7A771A75" w14:textId="77777777" w:rsidR="00A6338E" w:rsidRDefault="00A6338E" w:rsidP="00CF5168">
      <w:pPr>
        <w:outlineLvl w:val="0"/>
        <w:rPr>
          <w:b/>
        </w:rPr>
      </w:pPr>
      <w:r>
        <w:rPr>
          <w:b/>
        </w:rPr>
        <w:t>323 W. Winter Avenue Elmwood, 54740</w:t>
      </w:r>
    </w:p>
    <w:p w14:paraId="463EF4CA" w14:textId="77777777" w:rsidR="005261D9" w:rsidRDefault="005261D9" w:rsidP="00CF5168">
      <w:pPr>
        <w:outlineLvl w:val="0"/>
        <w:rPr>
          <w:b/>
        </w:rPr>
      </w:pPr>
      <w:r>
        <w:rPr>
          <w:b/>
        </w:rPr>
        <w:t>REGULAR BOARD MEETING</w:t>
      </w:r>
      <w:r w:rsidR="0068268A">
        <w:rPr>
          <w:b/>
        </w:rPr>
        <w:t xml:space="preserve"> </w:t>
      </w:r>
      <w:r w:rsidR="00933C9E">
        <w:rPr>
          <w:b/>
        </w:rPr>
        <w:t xml:space="preserve"> </w:t>
      </w:r>
    </w:p>
    <w:p w14:paraId="7841C4B8" w14:textId="77777777" w:rsidR="00AE61F6" w:rsidRDefault="00AE61F6">
      <w:pPr>
        <w:rPr>
          <w:b/>
        </w:rPr>
      </w:pPr>
      <w:r>
        <w:rPr>
          <w:b/>
        </w:rPr>
        <w:t>DATE &amp; TIME</w:t>
      </w:r>
      <w:r w:rsidR="00C52E45">
        <w:rPr>
          <w:b/>
        </w:rPr>
        <w:t>:</w:t>
      </w:r>
      <w:r w:rsidR="00E26F07">
        <w:rPr>
          <w:b/>
        </w:rPr>
        <w:t xml:space="preserve"> </w:t>
      </w:r>
      <w:r w:rsidR="00D74E21">
        <w:rPr>
          <w:b/>
        </w:rPr>
        <w:t>May 12</w:t>
      </w:r>
      <w:r w:rsidR="0078737D">
        <w:rPr>
          <w:b/>
        </w:rPr>
        <w:t>, 2025</w:t>
      </w:r>
      <w:r w:rsidR="00B3684C">
        <w:rPr>
          <w:b/>
        </w:rPr>
        <w:t xml:space="preserve"> – 7:00PM</w:t>
      </w:r>
    </w:p>
    <w:p w14:paraId="0E24B0CC" w14:textId="77777777" w:rsidR="00367699" w:rsidRDefault="00367699">
      <w:pPr>
        <w:rPr>
          <w:b/>
        </w:rPr>
      </w:pPr>
      <w:r>
        <w:rPr>
          <w:b/>
        </w:rPr>
        <w:t>BOARD MEMBERS PRESENT:</w:t>
      </w:r>
      <w:r w:rsidR="004519AB">
        <w:rPr>
          <w:b/>
        </w:rPr>
        <w:t xml:space="preserve"> </w:t>
      </w:r>
      <w:bookmarkStart w:id="0" w:name="_Hlk131419128"/>
      <w:r w:rsidR="00F64966">
        <w:rPr>
          <w:b/>
        </w:rPr>
        <w:t>Neil Boltik, Pam Marson, Dawn Toth, Mark Wolf</w:t>
      </w:r>
      <w:r w:rsidR="00DA3405">
        <w:rPr>
          <w:b/>
        </w:rPr>
        <w:t>, Mike Burke</w:t>
      </w:r>
    </w:p>
    <w:bookmarkEnd w:id="0"/>
    <w:p w14:paraId="309F2F98" w14:textId="77777777" w:rsidR="00367699" w:rsidRDefault="00367699">
      <w:pPr>
        <w:outlineLvl w:val="0"/>
        <w:rPr>
          <w:b/>
        </w:rPr>
      </w:pPr>
      <w:r>
        <w:rPr>
          <w:b/>
        </w:rPr>
        <w:t xml:space="preserve">MEMBERS ABSENT: </w:t>
      </w:r>
      <w:r w:rsidR="00D74E21">
        <w:rPr>
          <w:b/>
        </w:rPr>
        <w:t>Jason Severson, Paul Unser</w:t>
      </w:r>
    </w:p>
    <w:p w14:paraId="65F19782" w14:textId="77777777" w:rsidR="00AF0051" w:rsidRDefault="00B17B42">
      <w:pPr>
        <w:outlineLvl w:val="0"/>
        <w:rPr>
          <w:b/>
        </w:rPr>
      </w:pPr>
      <w:r>
        <w:rPr>
          <w:b/>
        </w:rPr>
        <w:t>STAFF PRESENT</w:t>
      </w:r>
      <w:r w:rsidR="001E4A96">
        <w:rPr>
          <w:b/>
        </w:rPr>
        <w:t xml:space="preserve">: </w:t>
      </w:r>
      <w:r w:rsidR="00311CB5">
        <w:rPr>
          <w:b/>
        </w:rPr>
        <w:t>Holly Malaszuk</w:t>
      </w:r>
      <w:r w:rsidR="002E0A10">
        <w:rPr>
          <w:b/>
        </w:rPr>
        <w:t>,</w:t>
      </w:r>
      <w:r w:rsidR="0078737D">
        <w:rPr>
          <w:b/>
        </w:rPr>
        <w:t xml:space="preserve"> </w:t>
      </w:r>
      <w:r w:rsidR="00DA3405">
        <w:rPr>
          <w:b/>
        </w:rPr>
        <w:t>Darren Ekholm</w:t>
      </w:r>
      <w:r w:rsidR="00D74E21">
        <w:rPr>
          <w:b/>
        </w:rPr>
        <w:t>,</w:t>
      </w:r>
      <w:r w:rsidR="00F64966">
        <w:rPr>
          <w:b/>
        </w:rPr>
        <w:t xml:space="preserve"> Nick Andrews</w:t>
      </w:r>
      <w:r w:rsidR="00125D8C">
        <w:rPr>
          <w:b/>
        </w:rPr>
        <w:t xml:space="preserve"> </w:t>
      </w:r>
    </w:p>
    <w:p w14:paraId="004E4666" w14:textId="77777777" w:rsidR="00367699" w:rsidRDefault="00367699">
      <w:pPr>
        <w:outlineLvl w:val="0"/>
        <w:rPr>
          <w:b/>
        </w:rPr>
      </w:pPr>
      <w:r>
        <w:rPr>
          <w:b/>
        </w:rPr>
        <w:t>PUBLIC PRESENT:</w:t>
      </w:r>
      <w:r w:rsidR="00DD0259">
        <w:rPr>
          <w:b/>
        </w:rPr>
        <w:t xml:space="preserve"> </w:t>
      </w:r>
      <w:r w:rsidR="00DA3405">
        <w:rPr>
          <w:b/>
        </w:rPr>
        <w:t xml:space="preserve">Amy Bechel, </w:t>
      </w:r>
      <w:r w:rsidR="002E4C4B">
        <w:rPr>
          <w:b/>
        </w:rPr>
        <w:t>Carl Schroder</w:t>
      </w:r>
    </w:p>
    <w:p w14:paraId="55EF674F" w14:textId="77777777" w:rsidR="004C390D" w:rsidRDefault="004C390D">
      <w:pPr>
        <w:outlineLvl w:val="0"/>
        <w:rPr>
          <w:b/>
        </w:rPr>
      </w:pPr>
    </w:p>
    <w:p w14:paraId="5C5B1AA4" w14:textId="77777777" w:rsidR="00743089" w:rsidRDefault="00743089">
      <w:pPr>
        <w:outlineLvl w:val="0"/>
        <w:rPr>
          <w:b/>
        </w:rPr>
      </w:pPr>
      <w:r>
        <w:rPr>
          <w:b/>
        </w:rPr>
        <w:t>PRESS PRESENT:</w:t>
      </w:r>
      <w:r w:rsidR="00552CFE">
        <w:rPr>
          <w:b/>
        </w:rPr>
        <w:t xml:space="preserve"> </w:t>
      </w:r>
      <w:r w:rsidR="00B33C17">
        <w:rPr>
          <w:b/>
        </w:rPr>
        <w:t>None</w:t>
      </w:r>
    </w:p>
    <w:p w14:paraId="2E19DEBF" w14:textId="77777777" w:rsidR="00A6338E" w:rsidRDefault="00A6338E">
      <w:pPr>
        <w:outlineLvl w:val="0"/>
        <w:rPr>
          <w:b/>
        </w:rPr>
      </w:pPr>
    </w:p>
    <w:p w14:paraId="3182FEB5" w14:textId="10E9B018" w:rsidR="00150DEA" w:rsidRDefault="00150DEA">
      <w:pPr>
        <w:outlineLvl w:val="0"/>
        <w:rPr>
          <w:b/>
        </w:rPr>
      </w:pPr>
      <w:r>
        <w:rPr>
          <w:b/>
        </w:rPr>
        <w:t>NOTE:</w:t>
      </w:r>
      <w:r w:rsidR="00F33D64">
        <w:rPr>
          <w:b/>
        </w:rPr>
        <w:t xml:space="preserve"> </w:t>
      </w:r>
      <w:r>
        <w:rPr>
          <w:b/>
        </w:rPr>
        <w:t>APPROVED MINUTES</w:t>
      </w:r>
    </w:p>
    <w:p w14:paraId="09723DE0" w14:textId="77777777" w:rsidR="00E417D1" w:rsidRDefault="00E417D1">
      <w:pPr>
        <w:outlineLvl w:val="0"/>
        <w:rPr>
          <w:b/>
        </w:rPr>
      </w:pPr>
    </w:p>
    <w:p w14:paraId="7EBC5EDD" w14:textId="77777777" w:rsidR="0046649E" w:rsidRPr="00154F37" w:rsidRDefault="0046649E" w:rsidP="0046649E">
      <w:pPr>
        <w:outlineLvl w:val="0"/>
        <w:rPr>
          <w:b/>
        </w:rPr>
      </w:pPr>
      <w:r w:rsidRPr="00154F37">
        <w:rPr>
          <w:b/>
        </w:rPr>
        <w:t>CALL TO ORDER</w:t>
      </w:r>
    </w:p>
    <w:p w14:paraId="1B902FBC" w14:textId="77777777" w:rsidR="00F64966" w:rsidRDefault="00F64966" w:rsidP="00F64966">
      <w:pPr>
        <w:outlineLvl w:val="0"/>
      </w:pPr>
      <w:r w:rsidRPr="00154F37">
        <w:t xml:space="preserve">President </w:t>
      </w:r>
      <w:r>
        <w:t>Neil Boltik called the Board Meeting to order at 7:</w:t>
      </w:r>
      <w:r w:rsidR="001F1B70">
        <w:t>0</w:t>
      </w:r>
      <w:r w:rsidR="002E4C4B">
        <w:t>4</w:t>
      </w:r>
      <w:r>
        <w:t>PM</w:t>
      </w:r>
    </w:p>
    <w:p w14:paraId="0584050F" w14:textId="77777777" w:rsidR="00A25B1C" w:rsidRPr="00A25B1C" w:rsidRDefault="00A25B1C" w:rsidP="0046649E">
      <w:pPr>
        <w:outlineLvl w:val="0"/>
        <w:rPr>
          <w:b/>
        </w:rPr>
      </w:pPr>
    </w:p>
    <w:p w14:paraId="34C2C80C" w14:textId="77777777" w:rsidR="007A5563" w:rsidRPr="00A25B1C" w:rsidRDefault="007A5563" w:rsidP="007A5563">
      <w:pPr>
        <w:outlineLvl w:val="0"/>
        <w:rPr>
          <w:b/>
        </w:rPr>
      </w:pPr>
      <w:r w:rsidRPr="00A25B1C">
        <w:rPr>
          <w:b/>
        </w:rPr>
        <w:t>PLEDGE OF ALLEGIANCE</w:t>
      </w:r>
    </w:p>
    <w:p w14:paraId="2F8145A8" w14:textId="77777777" w:rsidR="000212D5" w:rsidRDefault="000212D5" w:rsidP="009623EA">
      <w:pPr>
        <w:rPr>
          <w:b/>
        </w:rPr>
      </w:pPr>
    </w:p>
    <w:p w14:paraId="0D5A1AF2" w14:textId="77777777" w:rsidR="009623EA" w:rsidRPr="00154F37" w:rsidRDefault="009623EA" w:rsidP="009623EA">
      <w:r w:rsidRPr="00154F37">
        <w:rPr>
          <w:b/>
        </w:rPr>
        <w:t>NOTE COMPLIANCE WITH THE OPEN MEETING LAWS</w:t>
      </w:r>
      <w:r w:rsidRPr="00154F37">
        <w:t xml:space="preserve"> </w:t>
      </w:r>
    </w:p>
    <w:p w14:paraId="54C87261" w14:textId="77777777" w:rsidR="009623EA" w:rsidRDefault="00404374" w:rsidP="009623EA">
      <w:r>
        <w:t>Neil Boltik</w:t>
      </w:r>
      <w:r w:rsidR="00046903">
        <w:t xml:space="preserve"> noted that the Village had complied with the open meeting law requirements.</w:t>
      </w:r>
    </w:p>
    <w:p w14:paraId="28D8E37C" w14:textId="77777777" w:rsidR="000212D5" w:rsidRDefault="000212D5" w:rsidP="0057523F">
      <w:pPr>
        <w:rPr>
          <w:b/>
        </w:rPr>
      </w:pPr>
    </w:p>
    <w:p w14:paraId="239BC345" w14:textId="77777777" w:rsidR="00BD0694" w:rsidRDefault="00BA32C2" w:rsidP="0057523F">
      <w:pPr>
        <w:rPr>
          <w:b/>
        </w:rPr>
      </w:pPr>
      <w:r w:rsidRPr="00154F37">
        <w:rPr>
          <w:b/>
        </w:rPr>
        <w:t>OPEN REGULAR BOARD MEETING</w:t>
      </w:r>
      <w:r w:rsidR="00046903">
        <w:rPr>
          <w:b/>
        </w:rPr>
        <w:t>-</w:t>
      </w:r>
    </w:p>
    <w:p w14:paraId="299F02E3" w14:textId="77777777" w:rsidR="00046903" w:rsidRDefault="00046903" w:rsidP="0057523F">
      <w:pPr>
        <w:rPr>
          <w:b/>
        </w:rPr>
      </w:pPr>
    </w:p>
    <w:p w14:paraId="543E899E" w14:textId="77777777" w:rsidR="008653DE" w:rsidRDefault="008653DE" w:rsidP="00B3684C">
      <w:pPr>
        <w:rPr>
          <w:b/>
        </w:rPr>
      </w:pPr>
      <w:r>
        <w:rPr>
          <w:b/>
        </w:rPr>
        <w:t xml:space="preserve">APPROVAL OF MINUTES FOR </w:t>
      </w:r>
      <w:r w:rsidR="00D74E21">
        <w:rPr>
          <w:b/>
        </w:rPr>
        <w:t>APRIL 14</w:t>
      </w:r>
      <w:r w:rsidR="00BA76AF">
        <w:rPr>
          <w:b/>
        </w:rPr>
        <w:t>,</w:t>
      </w:r>
      <w:r w:rsidR="00F54770">
        <w:rPr>
          <w:b/>
        </w:rPr>
        <w:t xml:space="preserve"> 202</w:t>
      </w:r>
      <w:r w:rsidR="00D7084A">
        <w:rPr>
          <w:b/>
        </w:rPr>
        <w:t>5</w:t>
      </w:r>
      <w:r w:rsidR="00584368">
        <w:rPr>
          <w:b/>
        </w:rPr>
        <w:t xml:space="preserve"> -</w:t>
      </w:r>
    </w:p>
    <w:p w14:paraId="7E32535A" w14:textId="3FC854C1" w:rsidR="00A45611" w:rsidRDefault="00730647" w:rsidP="0057523F">
      <w:pPr>
        <w:rPr>
          <w:bCs/>
        </w:rPr>
      </w:pPr>
      <w:r>
        <w:rPr>
          <w:bCs/>
        </w:rPr>
        <w:t>Dawn Toth</w:t>
      </w:r>
      <w:r w:rsidR="00B3684C" w:rsidRPr="00B3684C">
        <w:rPr>
          <w:bCs/>
        </w:rPr>
        <w:t xml:space="preserve"> made a motion to approve the minutes for</w:t>
      </w:r>
      <w:r w:rsidR="00A54E92">
        <w:rPr>
          <w:bCs/>
        </w:rPr>
        <w:t xml:space="preserve"> </w:t>
      </w:r>
      <w:r w:rsidR="001A0389">
        <w:rPr>
          <w:bCs/>
        </w:rPr>
        <w:t>April 14</w:t>
      </w:r>
      <w:r w:rsidR="00404374" w:rsidRPr="00404374">
        <w:rPr>
          <w:bCs/>
          <w:vertAlign w:val="superscript"/>
        </w:rPr>
        <w:t>th</w:t>
      </w:r>
      <w:r w:rsidR="00584368">
        <w:rPr>
          <w:bCs/>
        </w:rPr>
        <w:t xml:space="preserve"> </w:t>
      </w:r>
      <w:r w:rsidR="00B3684C" w:rsidRPr="00B3684C">
        <w:rPr>
          <w:bCs/>
        </w:rPr>
        <w:t xml:space="preserve">as submitted. Seconded by </w:t>
      </w:r>
      <w:r>
        <w:rPr>
          <w:bCs/>
        </w:rPr>
        <w:t>Pam Marson</w:t>
      </w:r>
      <w:r w:rsidR="00747C71">
        <w:rPr>
          <w:bCs/>
        </w:rPr>
        <w:t>. Roll Call</w:t>
      </w:r>
      <w:r w:rsidR="00B3684C" w:rsidRPr="00B3684C">
        <w:rPr>
          <w:bCs/>
        </w:rPr>
        <w:t xml:space="preserve"> and motion carried. </w:t>
      </w:r>
    </w:p>
    <w:p w14:paraId="6BB4A58B" w14:textId="77777777" w:rsidR="002B27C6" w:rsidRPr="00A45611" w:rsidRDefault="002B27C6" w:rsidP="0057523F">
      <w:pPr>
        <w:rPr>
          <w:bCs/>
        </w:rPr>
      </w:pPr>
    </w:p>
    <w:p w14:paraId="0C3FBD76" w14:textId="77777777" w:rsidR="00046903" w:rsidRDefault="0016360D" w:rsidP="0057523F">
      <w:pPr>
        <w:rPr>
          <w:b/>
        </w:rPr>
      </w:pPr>
      <w:r>
        <w:rPr>
          <w:b/>
        </w:rPr>
        <w:t>PUBLIC INPUT –</w:t>
      </w:r>
    </w:p>
    <w:p w14:paraId="04540401" w14:textId="77777777" w:rsidR="009D5237" w:rsidRPr="00BA76AF" w:rsidRDefault="00526E00" w:rsidP="0057523F">
      <w:r>
        <w:t>Neil Boltik announced his interest in organizing a soapbox race during UFO Days but noted that hay bales cost $4 each, and he’s had little success getting donations. He estimated needing around 500 bales. Amy Bechel said she would check around to see if she can locate any.</w:t>
      </w:r>
    </w:p>
    <w:p w14:paraId="262A4D51" w14:textId="77777777" w:rsidR="009D5237" w:rsidRDefault="009D5237" w:rsidP="0057523F">
      <w:pPr>
        <w:rPr>
          <w:b/>
        </w:rPr>
      </w:pPr>
    </w:p>
    <w:p w14:paraId="3FE4E3AF" w14:textId="77777777" w:rsidR="002B27C6" w:rsidRDefault="001B2A00" w:rsidP="0057523F">
      <w:pPr>
        <w:rPr>
          <w:b/>
        </w:rPr>
      </w:pPr>
      <w:r>
        <w:rPr>
          <w:b/>
        </w:rPr>
        <w:t xml:space="preserve">COMMUNITY GROUPS – ENRICHMENT COUNCIL/COMMUNITY CLUB/AMERICAN LEGION – </w:t>
      </w:r>
    </w:p>
    <w:p w14:paraId="4AFF8073" w14:textId="77777777" w:rsidR="004506B4" w:rsidRDefault="002E4C4B" w:rsidP="00B171CB">
      <w:r>
        <w:t xml:space="preserve">Amy Bechel reported that 71 kids attended the Easter egg hunt at Butternut Park on Saturday, April 19. Setup was smooth, and there </w:t>
      </w:r>
      <w:r w:rsidR="00526E00">
        <w:t>was a good number of</w:t>
      </w:r>
      <w:r>
        <w:t xml:space="preserve"> bikes, prizes, and candy for all participants. Thirty children took home door prizes.</w:t>
      </w:r>
    </w:p>
    <w:p w14:paraId="46EF8761" w14:textId="77777777" w:rsidR="00526E00" w:rsidRDefault="00526E00" w:rsidP="00B171CB"/>
    <w:p w14:paraId="6E2978A4" w14:textId="77777777" w:rsidR="00526E00" w:rsidRDefault="00526E00" w:rsidP="00B171CB">
      <w:r>
        <w:t>Pam Marson said the Enrichment Council Luncheon and Quilt Show went well, with over 80 quilts on display.</w:t>
      </w:r>
    </w:p>
    <w:p w14:paraId="480614B4" w14:textId="77777777" w:rsidR="002E4C4B" w:rsidRDefault="002E4C4B" w:rsidP="00B171CB">
      <w:pPr>
        <w:rPr>
          <w:b/>
        </w:rPr>
      </w:pPr>
    </w:p>
    <w:p w14:paraId="2C55113D" w14:textId="77777777" w:rsidR="00730647" w:rsidRPr="002360A5" w:rsidRDefault="00526E00" w:rsidP="002327DA">
      <w:r>
        <w:rPr>
          <w:b/>
        </w:rPr>
        <w:t>OPERATOR’S LICENSE– JASON PROKOSCH JR. –CONSUMERS COOPERATIVE</w:t>
      </w:r>
    </w:p>
    <w:p w14:paraId="56830E73" w14:textId="77777777" w:rsidR="00627F12" w:rsidRDefault="00526E00" w:rsidP="002327DA">
      <w:r>
        <w:t>Mark Wolf made a motion to approve the Operator’s License as submitted. Seconded by Mike Burke. Roll Call and motion carried.</w:t>
      </w:r>
    </w:p>
    <w:p w14:paraId="7CCE41F1" w14:textId="77777777" w:rsidR="00526E00" w:rsidRDefault="00526E00" w:rsidP="002327DA"/>
    <w:p w14:paraId="0FC4B789" w14:textId="77777777" w:rsidR="00125D8C" w:rsidRDefault="00526E00" w:rsidP="002327DA">
      <w:pPr>
        <w:rPr>
          <w:b/>
          <w:bCs/>
        </w:rPr>
      </w:pPr>
      <w:r>
        <w:rPr>
          <w:b/>
          <w:bCs/>
        </w:rPr>
        <w:t xml:space="preserve">DISCUSSION OF LIBRARY’S PERMIT – </w:t>
      </w:r>
    </w:p>
    <w:p w14:paraId="08C1B55A" w14:textId="77777777" w:rsidR="004058D0" w:rsidRDefault="004058D0" w:rsidP="00984617">
      <w:r>
        <w:t>The Committee Meeting held at 6:00 p.m. today tabled the approval of the Library’s patio permit. A follow-up meeting will be scheduled once a contractor has been confirmed.</w:t>
      </w:r>
    </w:p>
    <w:p w14:paraId="0A56E21D" w14:textId="77777777" w:rsidR="004058D0" w:rsidRDefault="004058D0" w:rsidP="00F12A9F">
      <w:pPr>
        <w:pStyle w:val="NormalWeb"/>
        <w:rPr>
          <w:b/>
          <w:u w:val="single"/>
        </w:rPr>
      </w:pPr>
    </w:p>
    <w:p w14:paraId="422D30A7" w14:textId="77777777" w:rsidR="004058D0" w:rsidRDefault="004058D0" w:rsidP="00F12A9F">
      <w:pPr>
        <w:pStyle w:val="NormalWeb"/>
        <w:rPr>
          <w:b/>
          <w:u w:val="single"/>
        </w:rPr>
      </w:pPr>
    </w:p>
    <w:p w14:paraId="5AB04065" w14:textId="77777777" w:rsidR="004058D0" w:rsidRDefault="004058D0" w:rsidP="00F12A9F">
      <w:pPr>
        <w:pStyle w:val="NormalWeb"/>
        <w:rPr>
          <w:b/>
          <w:u w:val="single"/>
        </w:rPr>
      </w:pPr>
    </w:p>
    <w:p w14:paraId="36A358B4" w14:textId="77777777" w:rsidR="00423B2A" w:rsidRDefault="00B171CB" w:rsidP="00F12A9F">
      <w:pPr>
        <w:pStyle w:val="NormalWeb"/>
      </w:pPr>
      <w:r w:rsidRPr="00581AA2">
        <w:rPr>
          <w:b/>
          <w:u w:val="single"/>
        </w:rPr>
        <w:lastRenderedPageBreak/>
        <w:t>Library Board:</w:t>
      </w:r>
      <w:r>
        <w:rPr>
          <w:bCs/>
        </w:rPr>
        <w:t xml:space="preserve"> </w:t>
      </w:r>
      <w:r w:rsidR="00A17491">
        <w:t>None</w:t>
      </w:r>
    </w:p>
    <w:p w14:paraId="338ECE74" w14:textId="77777777" w:rsidR="00161012" w:rsidRDefault="00B171CB" w:rsidP="00257602">
      <w:pPr>
        <w:rPr>
          <w:bCs/>
        </w:rPr>
      </w:pPr>
      <w:r w:rsidRPr="00581AA2">
        <w:rPr>
          <w:b/>
          <w:u w:val="single"/>
        </w:rPr>
        <w:t>Nursing Home:</w:t>
      </w:r>
      <w:r>
        <w:rPr>
          <w:bCs/>
        </w:rPr>
        <w:t xml:space="preserve"> </w:t>
      </w:r>
      <w:r w:rsidR="00F1711B">
        <w:rPr>
          <w:bCs/>
        </w:rPr>
        <w:t>None</w:t>
      </w:r>
      <w:r w:rsidR="005811ED">
        <w:rPr>
          <w:bCs/>
        </w:rPr>
        <w:t xml:space="preserve"> </w:t>
      </w:r>
    </w:p>
    <w:p w14:paraId="0893028C" w14:textId="77777777" w:rsidR="00B171CB" w:rsidRDefault="00B171CB" w:rsidP="00B171CB">
      <w:pPr>
        <w:rPr>
          <w:bCs/>
        </w:rPr>
      </w:pPr>
      <w:r w:rsidRPr="00581AA2">
        <w:rPr>
          <w:b/>
          <w:u w:val="single"/>
        </w:rPr>
        <w:t>Parks &amp; Buildings:</w:t>
      </w:r>
      <w:r>
        <w:rPr>
          <w:bCs/>
        </w:rPr>
        <w:t xml:space="preserve"> </w:t>
      </w:r>
      <w:r w:rsidR="001920D1">
        <w:t>None</w:t>
      </w:r>
    </w:p>
    <w:p w14:paraId="0AD57680" w14:textId="77777777" w:rsidR="00F1711B" w:rsidRDefault="00B171CB" w:rsidP="00F1711B">
      <w:pPr>
        <w:pStyle w:val="NormalWeb"/>
      </w:pPr>
      <w:r w:rsidRPr="00581AA2">
        <w:rPr>
          <w:b/>
          <w:u w:val="single"/>
        </w:rPr>
        <w:t>Public Works:</w:t>
      </w:r>
      <w:r w:rsidR="00C32AF4">
        <w:rPr>
          <w:bCs/>
        </w:rPr>
        <w:t xml:space="preserve"> </w:t>
      </w:r>
      <w:r w:rsidR="00A17491">
        <w:t>Pam Marson read the Public Works report, noting that they cleaned and trimmed bushes and picked up trash in front of the nursing home, patched potholes, and turned on the water at Legion Park. They inspected and prepped the mowers for the season and began mowing. They also assisted with setup and takedown for the Salad Luncheon event. On May 6th, they met with Wale’ from the DNR for a sewer permit renewal inspection. Additionally, they blade patched the roadway on Partridge Avenue and trimmed and removed trees in Butternut Park with help from Scott Wolske for stump grinding and a borrowed woodchipper.</w:t>
      </w:r>
    </w:p>
    <w:p w14:paraId="3A2FC479" w14:textId="77777777" w:rsidR="00C07F01" w:rsidRPr="008E349C" w:rsidRDefault="00581AA2" w:rsidP="000105A2">
      <w:pPr>
        <w:rPr>
          <w:bCs/>
        </w:rPr>
      </w:pPr>
      <w:r w:rsidRPr="008E349C">
        <w:rPr>
          <w:b/>
          <w:u w:val="single"/>
        </w:rPr>
        <w:t>Personnel &amp; Finance:</w:t>
      </w:r>
      <w:r w:rsidRPr="008E349C">
        <w:rPr>
          <w:bCs/>
        </w:rPr>
        <w:t xml:space="preserve"> </w:t>
      </w:r>
      <w:r w:rsidR="000105A2">
        <w:rPr>
          <w:bCs/>
        </w:rPr>
        <w:t>None</w:t>
      </w:r>
    </w:p>
    <w:p w14:paraId="559123BB" w14:textId="77777777" w:rsidR="008E349C" w:rsidRPr="008E349C" w:rsidRDefault="002D0670" w:rsidP="00C07F01">
      <w:r w:rsidRPr="008E349C">
        <w:rPr>
          <w:b/>
          <w:bCs/>
          <w:u w:val="single"/>
        </w:rPr>
        <w:t xml:space="preserve">Police Report: </w:t>
      </w:r>
      <w:r w:rsidR="00A17491">
        <w:t>Darren Ekholm read the police report stating that the Elmwood Police Department responded to 37 calls for service in April. He attended first appearance court hearings and participated in both DCI White Collar Crime Investigation Training and Advanced Elder Abuse Training. Ordinance enforcement efforts are underway, particularly focusing on Ordinance 10-5-8 regarding inoperable or unlicensed vehicles and other unsightly debris. One citation was issued in April related to ordinance violations. Darren also attended the Pierce County Emergency Management/Law Enforcement meeting in Ellsworth. Additionally, the Pierce County Sheriff’s Office responded to 10 calls for service in the Village during April.</w:t>
      </w:r>
    </w:p>
    <w:p w14:paraId="3C14AB9A" w14:textId="77777777" w:rsidR="00A17491" w:rsidRDefault="002D0670" w:rsidP="00A17491">
      <w:pPr>
        <w:pStyle w:val="NormalWeb"/>
      </w:pPr>
      <w:r>
        <w:rPr>
          <w:b/>
          <w:bCs/>
          <w:u w:val="single"/>
        </w:rPr>
        <w:t>Clerk Report:</w:t>
      </w:r>
      <w:r w:rsidR="001F1B70">
        <w:t xml:space="preserve"> </w:t>
      </w:r>
      <w:r w:rsidR="00A17491">
        <w:t>Holly Malaszuk read the Clerk’s report, noting that a Public Hearing is scheduled for May 15th regarding the application for a new garage at 226 W. Wilson Avenue. Open Book will be held on May 13th from 4:00 to 6:00 p.m., and Board of Review is set for May 20th from 6:00 to 8:00 p.m. The office will be closed on Memorial Day, May 26th. Holly attended a WMCA seminar in Hudson on May 9th. She also reported that the Clerk, Deputy Clerk, Public Works, and Police Department have all been issued new government email addresses. Additionally, plans are underway to start and operate a farmers’ market in the village.</w:t>
      </w:r>
    </w:p>
    <w:p w14:paraId="000817A7" w14:textId="77777777" w:rsidR="00A17491" w:rsidRPr="00A17491" w:rsidRDefault="00581AA2" w:rsidP="00A17491">
      <w:pPr>
        <w:pStyle w:val="NoSpacing"/>
        <w:rPr>
          <w:b/>
          <w:bCs/>
          <w:u w:val="single"/>
        </w:rPr>
      </w:pPr>
      <w:r w:rsidRPr="00A17491">
        <w:rPr>
          <w:b/>
          <w:bCs/>
          <w:u w:val="single"/>
        </w:rPr>
        <w:t xml:space="preserve">PAYMENT OF BILLS – </w:t>
      </w:r>
    </w:p>
    <w:p w14:paraId="518019F0" w14:textId="77777777" w:rsidR="00581AA2" w:rsidRPr="00A17491" w:rsidRDefault="00A17491" w:rsidP="00A17491">
      <w:pPr>
        <w:pStyle w:val="NoSpacing"/>
      </w:pPr>
      <w:r>
        <w:rPr>
          <w:bCs/>
        </w:rPr>
        <w:t>Pam Marson</w:t>
      </w:r>
      <w:r w:rsidR="005B2D4F">
        <w:rPr>
          <w:bCs/>
        </w:rPr>
        <w:t xml:space="preserve"> </w:t>
      </w:r>
      <w:r w:rsidR="00BB2527">
        <w:rPr>
          <w:bCs/>
        </w:rPr>
        <w:t xml:space="preserve">made a motion to approve full payment on the bills as submitted. Seconded by </w:t>
      </w:r>
      <w:r>
        <w:rPr>
          <w:bCs/>
        </w:rPr>
        <w:t>Dawn Toth</w:t>
      </w:r>
      <w:r w:rsidR="007261C0">
        <w:rPr>
          <w:bCs/>
        </w:rPr>
        <w:t>. Roll call</w:t>
      </w:r>
      <w:r w:rsidR="00BB2527">
        <w:rPr>
          <w:bCs/>
        </w:rPr>
        <w:t xml:space="preserve"> and motion carried. </w:t>
      </w:r>
    </w:p>
    <w:p w14:paraId="3A6FF5D7" w14:textId="77777777" w:rsidR="00CE1419" w:rsidRDefault="00CE1419" w:rsidP="00B171CB">
      <w:pPr>
        <w:rPr>
          <w:b/>
        </w:rPr>
      </w:pPr>
    </w:p>
    <w:p w14:paraId="7436FE90" w14:textId="77777777" w:rsidR="00581AA2" w:rsidRPr="00581AA2" w:rsidRDefault="00581AA2" w:rsidP="00B171CB">
      <w:pPr>
        <w:rPr>
          <w:b/>
        </w:rPr>
      </w:pPr>
      <w:r w:rsidRPr="00581AA2">
        <w:rPr>
          <w:b/>
        </w:rPr>
        <w:t>ADJOURN –</w:t>
      </w:r>
    </w:p>
    <w:p w14:paraId="7CD0C2C2" w14:textId="73B601F4" w:rsidR="00581AA2" w:rsidRDefault="00A17491" w:rsidP="00B171CB">
      <w:pPr>
        <w:rPr>
          <w:bCs/>
        </w:rPr>
      </w:pPr>
      <w:r>
        <w:rPr>
          <w:bCs/>
        </w:rPr>
        <w:t>Dawn Toth</w:t>
      </w:r>
      <w:r w:rsidR="00581AA2">
        <w:rPr>
          <w:bCs/>
        </w:rPr>
        <w:t xml:space="preserve"> moved to adjourn. </w:t>
      </w:r>
      <w:r w:rsidR="0097372C">
        <w:rPr>
          <w:bCs/>
        </w:rPr>
        <w:t xml:space="preserve">Seconded by </w:t>
      </w:r>
      <w:r>
        <w:rPr>
          <w:bCs/>
        </w:rPr>
        <w:t>Mark Wolf</w:t>
      </w:r>
      <w:r w:rsidR="00550D35">
        <w:rPr>
          <w:bCs/>
        </w:rPr>
        <w:t xml:space="preserve">. Roll Call </w:t>
      </w:r>
      <w:r w:rsidR="00581AA2">
        <w:rPr>
          <w:bCs/>
        </w:rPr>
        <w:t xml:space="preserve">and motion carried. Meeting adjourned at </w:t>
      </w:r>
      <w:r w:rsidR="00A6338E">
        <w:rPr>
          <w:bCs/>
        </w:rPr>
        <w:t>7:</w:t>
      </w:r>
      <w:r>
        <w:rPr>
          <w:bCs/>
        </w:rPr>
        <w:t>27</w:t>
      </w:r>
      <w:r w:rsidR="008432F2">
        <w:rPr>
          <w:bCs/>
        </w:rPr>
        <w:t xml:space="preserve"> </w:t>
      </w:r>
      <w:r w:rsidR="00581AA2">
        <w:rPr>
          <w:bCs/>
        </w:rPr>
        <w:t>PM</w:t>
      </w:r>
      <w:r w:rsidR="002D0670">
        <w:rPr>
          <w:bCs/>
        </w:rPr>
        <w:t>.</w:t>
      </w:r>
    </w:p>
    <w:p w14:paraId="6FCC94C5" w14:textId="77777777" w:rsidR="00150DEA" w:rsidRDefault="00150DEA" w:rsidP="00B171CB">
      <w:pPr>
        <w:rPr>
          <w:bCs/>
        </w:rPr>
      </w:pPr>
    </w:p>
    <w:p w14:paraId="167432FE" w14:textId="77777777" w:rsidR="00150DEA" w:rsidRDefault="00150DEA" w:rsidP="00B171CB">
      <w:pPr>
        <w:rPr>
          <w:bCs/>
        </w:rPr>
      </w:pPr>
      <w:r>
        <w:rPr>
          <w:bCs/>
        </w:rPr>
        <w:t>Respectfully Submitted</w:t>
      </w:r>
    </w:p>
    <w:p w14:paraId="02D503A2" w14:textId="77777777" w:rsidR="00367699" w:rsidRDefault="00150DEA">
      <w:pPr>
        <w:rPr>
          <w:bCs/>
        </w:rPr>
      </w:pPr>
      <w:r>
        <w:rPr>
          <w:bCs/>
        </w:rPr>
        <w:t>Holly R. Malaszuk</w:t>
      </w:r>
    </w:p>
    <w:p w14:paraId="40F90AA9" w14:textId="77777777" w:rsidR="007261C0" w:rsidRPr="00C22F0F" w:rsidRDefault="007261C0">
      <w:pPr>
        <w:rPr>
          <w:bCs/>
        </w:rPr>
      </w:pPr>
      <w:r>
        <w:rPr>
          <w:bCs/>
        </w:rPr>
        <w:t>Clerk/Treasurer</w:t>
      </w:r>
    </w:p>
    <w:sectPr w:rsidR="007261C0" w:rsidRPr="00C22F0F" w:rsidSect="00EF4D55">
      <w:pgSz w:w="12240" w:h="15840"/>
      <w:pgMar w:top="270" w:right="1008" w:bottom="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36A68"/>
    <w:multiLevelType w:val="hybridMultilevel"/>
    <w:tmpl w:val="BE404DAA"/>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5CE2CB2"/>
    <w:multiLevelType w:val="hybridMultilevel"/>
    <w:tmpl w:val="3D42782A"/>
    <w:lvl w:ilvl="0" w:tplc="FFFFFFFF">
      <w:start w:val="13"/>
      <w:numFmt w:val="decimal"/>
      <w:lvlText w:val="%1)"/>
      <w:lvlJc w:val="left"/>
      <w:pPr>
        <w:tabs>
          <w:tab w:val="num" w:pos="795"/>
        </w:tabs>
        <w:ind w:left="79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7D62416"/>
    <w:multiLevelType w:val="hybridMultilevel"/>
    <w:tmpl w:val="4CA6E654"/>
    <w:lvl w:ilvl="0" w:tplc="04090011">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020E0"/>
    <w:multiLevelType w:val="hybridMultilevel"/>
    <w:tmpl w:val="70A26832"/>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0857B7"/>
    <w:multiLevelType w:val="hybridMultilevel"/>
    <w:tmpl w:val="A95E2384"/>
    <w:lvl w:ilvl="0" w:tplc="04090011">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9013E0"/>
    <w:multiLevelType w:val="hybridMultilevel"/>
    <w:tmpl w:val="18303B66"/>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71E4F"/>
    <w:multiLevelType w:val="hybridMultilevel"/>
    <w:tmpl w:val="2D44DD00"/>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74A7855"/>
    <w:multiLevelType w:val="hybridMultilevel"/>
    <w:tmpl w:val="19E26B58"/>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85321C6"/>
    <w:multiLevelType w:val="hybridMultilevel"/>
    <w:tmpl w:val="D7682B2C"/>
    <w:lvl w:ilvl="0" w:tplc="FFFFFFFF">
      <w:start w:val="11"/>
      <w:numFmt w:val="decimal"/>
      <w:lvlText w:val="%1)"/>
      <w:lvlJc w:val="left"/>
      <w:pPr>
        <w:tabs>
          <w:tab w:val="num" w:pos="795"/>
        </w:tabs>
        <w:ind w:left="79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DD7FBA"/>
    <w:multiLevelType w:val="multilevel"/>
    <w:tmpl w:val="B67E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1B40"/>
    <w:multiLevelType w:val="hybridMultilevel"/>
    <w:tmpl w:val="4B741712"/>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30B77A8"/>
    <w:multiLevelType w:val="hybridMultilevel"/>
    <w:tmpl w:val="C284DD0C"/>
    <w:lvl w:ilvl="0" w:tplc="FFFFFFFF">
      <w:start w:val="13"/>
      <w:numFmt w:val="decimal"/>
      <w:lvlText w:val="%1)"/>
      <w:lvlJc w:val="left"/>
      <w:pPr>
        <w:tabs>
          <w:tab w:val="num" w:pos="795"/>
        </w:tabs>
        <w:ind w:left="79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72C4A6E"/>
    <w:multiLevelType w:val="hybridMultilevel"/>
    <w:tmpl w:val="714CC980"/>
    <w:lvl w:ilvl="0" w:tplc="04090011">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5E2F94"/>
    <w:multiLevelType w:val="hybridMultilevel"/>
    <w:tmpl w:val="CB72564A"/>
    <w:lvl w:ilvl="0" w:tplc="04090011">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3631E6"/>
    <w:multiLevelType w:val="hybridMultilevel"/>
    <w:tmpl w:val="309C4E0A"/>
    <w:lvl w:ilvl="0" w:tplc="04090011">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3E4E33"/>
    <w:multiLevelType w:val="hybridMultilevel"/>
    <w:tmpl w:val="C69E1966"/>
    <w:lvl w:ilvl="0" w:tplc="04090011">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A26435"/>
    <w:multiLevelType w:val="hybridMultilevel"/>
    <w:tmpl w:val="09C41A4E"/>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0C11D1"/>
    <w:multiLevelType w:val="hybridMultilevel"/>
    <w:tmpl w:val="35E267D8"/>
    <w:lvl w:ilvl="0" w:tplc="4228562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7D76A3"/>
    <w:multiLevelType w:val="hybridMultilevel"/>
    <w:tmpl w:val="4E929BB0"/>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4E1D70"/>
    <w:multiLevelType w:val="hybridMultilevel"/>
    <w:tmpl w:val="2B98C430"/>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B283CF5"/>
    <w:multiLevelType w:val="hybridMultilevel"/>
    <w:tmpl w:val="5D0C0F36"/>
    <w:lvl w:ilvl="0" w:tplc="FFFFFFFF">
      <w:start w:val="1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CB23465"/>
    <w:multiLevelType w:val="hybridMultilevel"/>
    <w:tmpl w:val="6A141B0A"/>
    <w:lvl w:ilvl="0" w:tplc="FFFFFFFF">
      <w:start w:val="19"/>
      <w:numFmt w:val="decimal"/>
      <w:lvlText w:val="%1)"/>
      <w:lvlJc w:val="left"/>
      <w:pPr>
        <w:tabs>
          <w:tab w:val="num" w:pos="795"/>
        </w:tabs>
        <w:ind w:left="79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F1B2C94"/>
    <w:multiLevelType w:val="hybridMultilevel"/>
    <w:tmpl w:val="12243B78"/>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0C189D"/>
    <w:multiLevelType w:val="hybridMultilevel"/>
    <w:tmpl w:val="62F01E14"/>
    <w:lvl w:ilvl="0" w:tplc="E6828D18">
      <w:start w:val="10"/>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F52CA2"/>
    <w:multiLevelType w:val="hybridMultilevel"/>
    <w:tmpl w:val="A440B08C"/>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CF64ED"/>
    <w:multiLevelType w:val="hybridMultilevel"/>
    <w:tmpl w:val="920424FC"/>
    <w:lvl w:ilvl="0" w:tplc="34003B0C">
      <w:start w:val="1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015456"/>
    <w:multiLevelType w:val="hybridMultilevel"/>
    <w:tmpl w:val="1BA0127E"/>
    <w:lvl w:ilvl="0" w:tplc="FFFFFFFF">
      <w:start w:val="15"/>
      <w:numFmt w:val="decimal"/>
      <w:lvlText w:val="%1)"/>
      <w:lvlJc w:val="left"/>
      <w:pPr>
        <w:tabs>
          <w:tab w:val="num" w:pos="795"/>
        </w:tabs>
        <w:ind w:left="795" w:hanging="435"/>
      </w:pPr>
      <w:rPr>
        <w:rFonts w:hint="default"/>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7C5006C"/>
    <w:multiLevelType w:val="hybridMultilevel"/>
    <w:tmpl w:val="49A224B6"/>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92853D3"/>
    <w:multiLevelType w:val="hybridMultilevel"/>
    <w:tmpl w:val="979A91C4"/>
    <w:lvl w:ilvl="0" w:tplc="04090011">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7995028">
    <w:abstractNumId w:val="6"/>
  </w:num>
  <w:num w:numId="2" w16cid:durableId="1142388858">
    <w:abstractNumId w:val="26"/>
  </w:num>
  <w:num w:numId="3" w16cid:durableId="601450628">
    <w:abstractNumId w:val="10"/>
  </w:num>
  <w:num w:numId="4" w16cid:durableId="1642347631">
    <w:abstractNumId w:val="21"/>
  </w:num>
  <w:num w:numId="5" w16cid:durableId="921913750">
    <w:abstractNumId w:val="19"/>
  </w:num>
  <w:num w:numId="6" w16cid:durableId="818039843">
    <w:abstractNumId w:val="7"/>
  </w:num>
  <w:num w:numId="7" w16cid:durableId="732771521">
    <w:abstractNumId w:val="11"/>
  </w:num>
  <w:num w:numId="8" w16cid:durableId="231621659">
    <w:abstractNumId w:val="8"/>
  </w:num>
  <w:num w:numId="9" w16cid:durableId="2062747283">
    <w:abstractNumId w:val="27"/>
  </w:num>
  <w:num w:numId="10" w16cid:durableId="1549683158">
    <w:abstractNumId w:val="1"/>
  </w:num>
  <w:num w:numId="11" w16cid:durableId="1362321758">
    <w:abstractNumId w:val="0"/>
  </w:num>
  <w:num w:numId="12" w16cid:durableId="657269758">
    <w:abstractNumId w:val="20"/>
  </w:num>
  <w:num w:numId="13" w16cid:durableId="32199804">
    <w:abstractNumId w:val="5"/>
  </w:num>
  <w:num w:numId="14" w16cid:durableId="1417943122">
    <w:abstractNumId w:val="18"/>
  </w:num>
  <w:num w:numId="15" w16cid:durableId="1094399788">
    <w:abstractNumId w:val="4"/>
  </w:num>
  <w:num w:numId="16" w16cid:durableId="1306357374">
    <w:abstractNumId w:val="14"/>
  </w:num>
  <w:num w:numId="17" w16cid:durableId="822428704">
    <w:abstractNumId w:val="12"/>
  </w:num>
  <w:num w:numId="18" w16cid:durableId="1038972232">
    <w:abstractNumId w:val="28"/>
  </w:num>
  <w:num w:numId="19" w16cid:durableId="742027489">
    <w:abstractNumId w:val="22"/>
  </w:num>
  <w:num w:numId="20" w16cid:durableId="1133061759">
    <w:abstractNumId w:val="25"/>
  </w:num>
  <w:num w:numId="21" w16cid:durableId="2128043474">
    <w:abstractNumId w:val="2"/>
  </w:num>
  <w:num w:numId="22" w16cid:durableId="2060740997">
    <w:abstractNumId w:val="23"/>
  </w:num>
  <w:num w:numId="23" w16cid:durableId="1404991373">
    <w:abstractNumId w:val="24"/>
  </w:num>
  <w:num w:numId="24" w16cid:durableId="863129909">
    <w:abstractNumId w:val="13"/>
  </w:num>
  <w:num w:numId="25" w16cid:durableId="513884948">
    <w:abstractNumId w:val="17"/>
  </w:num>
  <w:num w:numId="26" w16cid:durableId="457451366">
    <w:abstractNumId w:val="3"/>
  </w:num>
  <w:num w:numId="27" w16cid:durableId="1028993113">
    <w:abstractNumId w:val="16"/>
  </w:num>
  <w:num w:numId="28" w16cid:durableId="1907838686">
    <w:abstractNumId w:val="15"/>
  </w:num>
  <w:num w:numId="29" w16cid:durableId="1368607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56"/>
    <w:rsid w:val="000105A2"/>
    <w:rsid w:val="000116E7"/>
    <w:rsid w:val="00015FA1"/>
    <w:rsid w:val="000212D5"/>
    <w:rsid w:val="000243B0"/>
    <w:rsid w:val="00030241"/>
    <w:rsid w:val="0003209A"/>
    <w:rsid w:val="00046903"/>
    <w:rsid w:val="00052C39"/>
    <w:rsid w:val="0006116E"/>
    <w:rsid w:val="00066742"/>
    <w:rsid w:val="00071397"/>
    <w:rsid w:val="00074880"/>
    <w:rsid w:val="000775E6"/>
    <w:rsid w:val="00083831"/>
    <w:rsid w:val="000914A9"/>
    <w:rsid w:val="000938BE"/>
    <w:rsid w:val="000A356A"/>
    <w:rsid w:val="000B039C"/>
    <w:rsid w:val="000B2088"/>
    <w:rsid w:val="000B39F9"/>
    <w:rsid w:val="000B7054"/>
    <w:rsid w:val="000C0011"/>
    <w:rsid w:val="000C22DF"/>
    <w:rsid w:val="000C40AF"/>
    <w:rsid w:val="000C743F"/>
    <w:rsid w:val="000D3DD3"/>
    <w:rsid w:val="000D54A9"/>
    <w:rsid w:val="000D60C6"/>
    <w:rsid w:val="000D64F5"/>
    <w:rsid w:val="000D7428"/>
    <w:rsid w:val="000E03F2"/>
    <w:rsid w:val="000E1D19"/>
    <w:rsid w:val="000E3606"/>
    <w:rsid w:val="000E4287"/>
    <w:rsid w:val="00101BA0"/>
    <w:rsid w:val="001127AE"/>
    <w:rsid w:val="00114A6A"/>
    <w:rsid w:val="00120200"/>
    <w:rsid w:val="00123C11"/>
    <w:rsid w:val="00125D8C"/>
    <w:rsid w:val="00130CBC"/>
    <w:rsid w:val="0013535D"/>
    <w:rsid w:val="00143DEA"/>
    <w:rsid w:val="00145698"/>
    <w:rsid w:val="00150DEA"/>
    <w:rsid w:val="001525D9"/>
    <w:rsid w:val="00154F37"/>
    <w:rsid w:val="00161012"/>
    <w:rsid w:val="0016360D"/>
    <w:rsid w:val="00167E18"/>
    <w:rsid w:val="0018078D"/>
    <w:rsid w:val="001809EB"/>
    <w:rsid w:val="001920D1"/>
    <w:rsid w:val="00192FE2"/>
    <w:rsid w:val="001A0389"/>
    <w:rsid w:val="001A1E02"/>
    <w:rsid w:val="001A2313"/>
    <w:rsid w:val="001A615C"/>
    <w:rsid w:val="001B2A00"/>
    <w:rsid w:val="001B7A9B"/>
    <w:rsid w:val="001C0F6D"/>
    <w:rsid w:val="001C4A5C"/>
    <w:rsid w:val="001C5738"/>
    <w:rsid w:val="001C707B"/>
    <w:rsid w:val="001C7495"/>
    <w:rsid w:val="001D0202"/>
    <w:rsid w:val="001E07D3"/>
    <w:rsid w:val="001E1EE9"/>
    <w:rsid w:val="001E4834"/>
    <w:rsid w:val="001E4A96"/>
    <w:rsid w:val="001E5B89"/>
    <w:rsid w:val="001F1B70"/>
    <w:rsid w:val="0022411C"/>
    <w:rsid w:val="002327DA"/>
    <w:rsid w:val="00236033"/>
    <w:rsid w:val="002360A5"/>
    <w:rsid w:val="00241D23"/>
    <w:rsid w:val="002500DC"/>
    <w:rsid w:val="00254D6C"/>
    <w:rsid w:val="00257602"/>
    <w:rsid w:val="002646B8"/>
    <w:rsid w:val="002674A8"/>
    <w:rsid w:val="00271202"/>
    <w:rsid w:val="002831A2"/>
    <w:rsid w:val="00283853"/>
    <w:rsid w:val="0028602A"/>
    <w:rsid w:val="0029010E"/>
    <w:rsid w:val="002976C3"/>
    <w:rsid w:val="002A1164"/>
    <w:rsid w:val="002A33C9"/>
    <w:rsid w:val="002A3D6B"/>
    <w:rsid w:val="002A67B9"/>
    <w:rsid w:val="002A77EF"/>
    <w:rsid w:val="002B10EF"/>
    <w:rsid w:val="002B27C6"/>
    <w:rsid w:val="002B38F3"/>
    <w:rsid w:val="002B6AEB"/>
    <w:rsid w:val="002D0670"/>
    <w:rsid w:val="002D109E"/>
    <w:rsid w:val="002D1860"/>
    <w:rsid w:val="002D4B37"/>
    <w:rsid w:val="002D7F6D"/>
    <w:rsid w:val="002E0A10"/>
    <w:rsid w:val="002E4C4B"/>
    <w:rsid w:val="002F3F2B"/>
    <w:rsid w:val="002F5DC8"/>
    <w:rsid w:val="00302D09"/>
    <w:rsid w:val="00311CB5"/>
    <w:rsid w:val="00312172"/>
    <w:rsid w:val="00313E86"/>
    <w:rsid w:val="00322D8B"/>
    <w:rsid w:val="003330BF"/>
    <w:rsid w:val="003369F1"/>
    <w:rsid w:val="00341193"/>
    <w:rsid w:val="00342AE4"/>
    <w:rsid w:val="00343B88"/>
    <w:rsid w:val="00345D9A"/>
    <w:rsid w:val="00353349"/>
    <w:rsid w:val="00353D22"/>
    <w:rsid w:val="00354444"/>
    <w:rsid w:val="00362889"/>
    <w:rsid w:val="00364A91"/>
    <w:rsid w:val="00366D8C"/>
    <w:rsid w:val="00367699"/>
    <w:rsid w:val="00381C57"/>
    <w:rsid w:val="003824C3"/>
    <w:rsid w:val="00383B11"/>
    <w:rsid w:val="003846F2"/>
    <w:rsid w:val="00391D88"/>
    <w:rsid w:val="003935CA"/>
    <w:rsid w:val="0039679C"/>
    <w:rsid w:val="003A1F9F"/>
    <w:rsid w:val="003A353F"/>
    <w:rsid w:val="003A440F"/>
    <w:rsid w:val="003A5894"/>
    <w:rsid w:val="003A66F5"/>
    <w:rsid w:val="003A7006"/>
    <w:rsid w:val="003B1011"/>
    <w:rsid w:val="003B1FD7"/>
    <w:rsid w:val="003C287B"/>
    <w:rsid w:val="003C745A"/>
    <w:rsid w:val="003D5334"/>
    <w:rsid w:val="003E45E0"/>
    <w:rsid w:val="003E75FC"/>
    <w:rsid w:val="003F20E1"/>
    <w:rsid w:val="003F48F2"/>
    <w:rsid w:val="003F6A59"/>
    <w:rsid w:val="003F7BFF"/>
    <w:rsid w:val="00404374"/>
    <w:rsid w:val="004058D0"/>
    <w:rsid w:val="00410E0F"/>
    <w:rsid w:val="00413C5E"/>
    <w:rsid w:val="0042251E"/>
    <w:rsid w:val="00422788"/>
    <w:rsid w:val="00423B2A"/>
    <w:rsid w:val="004248D2"/>
    <w:rsid w:val="00426366"/>
    <w:rsid w:val="00427CEE"/>
    <w:rsid w:val="004414FE"/>
    <w:rsid w:val="00442885"/>
    <w:rsid w:val="004506B4"/>
    <w:rsid w:val="00450AF2"/>
    <w:rsid w:val="004519AB"/>
    <w:rsid w:val="0046649E"/>
    <w:rsid w:val="004702ED"/>
    <w:rsid w:val="00482539"/>
    <w:rsid w:val="00490AE4"/>
    <w:rsid w:val="004A1513"/>
    <w:rsid w:val="004A4737"/>
    <w:rsid w:val="004B098C"/>
    <w:rsid w:val="004C390D"/>
    <w:rsid w:val="004C71E5"/>
    <w:rsid w:val="004D0919"/>
    <w:rsid w:val="004D6095"/>
    <w:rsid w:val="004E2D06"/>
    <w:rsid w:val="004E3E16"/>
    <w:rsid w:val="004E4797"/>
    <w:rsid w:val="004E5A69"/>
    <w:rsid w:val="004E5E48"/>
    <w:rsid w:val="004F2FAF"/>
    <w:rsid w:val="004F5C85"/>
    <w:rsid w:val="00502C7B"/>
    <w:rsid w:val="0052494C"/>
    <w:rsid w:val="005261D9"/>
    <w:rsid w:val="00526E00"/>
    <w:rsid w:val="005407CD"/>
    <w:rsid w:val="00545F09"/>
    <w:rsid w:val="00550D35"/>
    <w:rsid w:val="00552CFE"/>
    <w:rsid w:val="00560E15"/>
    <w:rsid w:val="00571891"/>
    <w:rsid w:val="0057523F"/>
    <w:rsid w:val="005811ED"/>
    <w:rsid w:val="00581AA2"/>
    <w:rsid w:val="00584368"/>
    <w:rsid w:val="00595EBA"/>
    <w:rsid w:val="005A16B3"/>
    <w:rsid w:val="005A650A"/>
    <w:rsid w:val="005B0271"/>
    <w:rsid w:val="005B1797"/>
    <w:rsid w:val="005B2D4F"/>
    <w:rsid w:val="005B4C50"/>
    <w:rsid w:val="005B563B"/>
    <w:rsid w:val="005C2A60"/>
    <w:rsid w:val="005C4EF4"/>
    <w:rsid w:val="005E3F4A"/>
    <w:rsid w:val="005E54E1"/>
    <w:rsid w:val="005F01F7"/>
    <w:rsid w:val="006071E0"/>
    <w:rsid w:val="00613300"/>
    <w:rsid w:val="006175D3"/>
    <w:rsid w:val="00617D88"/>
    <w:rsid w:val="00627F12"/>
    <w:rsid w:val="00643096"/>
    <w:rsid w:val="00665541"/>
    <w:rsid w:val="006677D5"/>
    <w:rsid w:val="00673254"/>
    <w:rsid w:val="00677DF1"/>
    <w:rsid w:val="006817FD"/>
    <w:rsid w:val="00681E79"/>
    <w:rsid w:val="0068268A"/>
    <w:rsid w:val="006B0F14"/>
    <w:rsid w:val="006B25B5"/>
    <w:rsid w:val="006B5882"/>
    <w:rsid w:val="006C7F7E"/>
    <w:rsid w:val="006D29E0"/>
    <w:rsid w:val="006D2E16"/>
    <w:rsid w:val="006D360E"/>
    <w:rsid w:val="006D4EAB"/>
    <w:rsid w:val="006D7048"/>
    <w:rsid w:val="006E4EAD"/>
    <w:rsid w:val="006F3622"/>
    <w:rsid w:val="0070149F"/>
    <w:rsid w:val="0071665D"/>
    <w:rsid w:val="00726165"/>
    <w:rsid w:val="007261C0"/>
    <w:rsid w:val="00730647"/>
    <w:rsid w:val="00743089"/>
    <w:rsid w:val="00745B38"/>
    <w:rsid w:val="00747C71"/>
    <w:rsid w:val="00761CD3"/>
    <w:rsid w:val="00764197"/>
    <w:rsid w:val="00766DC7"/>
    <w:rsid w:val="007754D3"/>
    <w:rsid w:val="00783FBF"/>
    <w:rsid w:val="007859C3"/>
    <w:rsid w:val="00787152"/>
    <w:rsid w:val="0078737D"/>
    <w:rsid w:val="0079279F"/>
    <w:rsid w:val="007A5563"/>
    <w:rsid w:val="007B0786"/>
    <w:rsid w:val="007C5575"/>
    <w:rsid w:val="007C56F4"/>
    <w:rsid w:val="007D5996"/>
    <w:rsid w:val="007E263F"/>
    <w:rsid w:val="007E43DF"/>
    <w:rsid w:val="007E7F4C"/>
    <w:rsid w:val="007F41EE"/>
    <w:rsid w:val="00803F15"/>
    <w:rsid w:val="00813B67"/>
    <w:rsid w:val="00817D8E"/>
    <w:rsid w:val="008221A8"/>
    <w:rsid w:val="008336E9"/>
    <w:rsid w:val="008432F2"/>
    <w:rsid w:val="008465DE"/>
    <w:rsid w:val="00847178"/>
    <w:rsid w:val="008508CC"/>
    <w:rsid w:val="008529BD"/>
    <w:rsid w:val="00856288"/>
    <w:rsid w:val="0085738C"/>
    <w:rsid w:val="00862E33"/>
    <w:rsid w:val="0086472B"/>
    <w:rsid w:val="008653DE"/>
    <w:rsid w:val="008655FD"/>
    <w:rsid w:val="0086562A"/>
    <w:rsid w:val="0087048D"/>
    <w:rsid w:val="008758EA"/>
    <w:rsid w:val="00881887"/>
    <w:rsid w:val="008C092A"/>
    <w:rsid w:val="008C52A1"/>
    <w:rsid w:val="008C5EDB"/>
    <w:rsid w:val="008D3525"/>
    <w:rsid w:val="008D3623"/>
    <w:rsid w:val="008D6AD0"/>
    <w:rsid w:val="008E349C"/>
    <w:rsid w:val="008E437E"/>
    <w:rsid w:val="008F3ABF"/>
    <w:rsid w:val="00904E97"/>
    <w:rsid w:val="00906DE8"/>
    <w:rsid w:val="00907C96"/>
    <w:rsid w:val="00914AC4"/>
    <w:rsid w:val="00915AA7"/>
    <w:rsid w:val="00916FFA"/>
    <w:rsid w:val="00920D88"/>
    <w:rsid w:val="00923483"/>
    <w:rsid w:val="00924C85"/>
    <w:rsid w:val="009311EC"/>
    <w:rsid w:val="00933378"/>
    <w:rsid w:val="00933C9E"/>
    <w:rsid w:val="0094319F"/>
    <w:rsid w:val="00960C0D"/>
    <w:rsid w:val="009623EA"/>
    <w:rsid w:val="00965988"/>
    <w:rsid w:val="00970429"/>
    <w:rsid w:val="0097372C"/>
    <w:rsid w:val="00976FB5"/>
    <w:rsid w:val="009801C5"/>
    <w:rsid w:val="00984617"/>
    <w:rsid w:val="00993640"/>
    <w:rsid w:val="00994455"/>
    <w:rsid w:val="009B0F91"/>
    <w:rsid w:val="009C71C6"/>
    <w:rsid w:val="009D5237"/>
    <w:rsid w:val="009E075B"/>
    <w:rsid w:val="009F3112"/>
    <w:rsid w:val="00A01F4F"/>
    <w:rsid w:val="00A067A0"/>
    <w:rsid w:val="00A15FE9"/>
    <w:rsid w:val="00A16AB6"/>
    <w:rsid w:val="00A17491"/>
    <w:rsid w:val="00A22340"/>
    <w:rsid w:val="00A25B1C"/>
    <w:rsid w:val="00A26152"/>
    <w:rsid w:val="00A45611"/>
    <w:rsid w:val="00A456B0"/>
    <w:rsid w:val="00A54E92"/>
    <w:rsid w:val="00A55D81"/>
    <w:rsid w:val="00A601AC"/>
    <w:rsid w:val="00A621A3"/>
    <w:rsid w:val="00A6338E"/>
    <w:rsid w:val="00A769FB"/>
    <w:rsid w:val="00A83514"/>
    <w:rsid w:val="00A9238A"/>
    <w:rsid w:val="00A92DC4"/>
    <w:rsid w:val="00AA6728"/>
    <w:rsid w:val="00AB31DC"/>
    <w:rsid w:val="00AB36AF"/>
    <w:rsid w:val="00AB3EE9"/>
    <w:rsid w:val="00AC1ABC"/>
    <w:rsid w:val="00AC3C47"/>
    <w:rsid w:val="00AC3FEB"/>
    <w:rsid w:val="00AD7598"/>
    <w:rsid w:val="00AE61F6"/>
    <w:rsid w:val="00AF0051"/>
    <w:rsid w:val="00AF0163"/>
    <w:rsid w:val="00B0157B"/>
    <w:rsid w:val="00B0712C"/>
    <w:rsid w:val="00B1327B"/>
    <w:rsid w:val="00B171CB"/>
    <w:rsid w:val="00B17B42"/>
    <w:rsid w:val="00B226DE"/>
    <w:rsid w:val="00B31E54"/>
    <w:rsid w:val="00B33C17"/>
    <w:rsid w:val="00B33E9F"/>
    <w:rsid w:val="00B35784"/>
    <w:rsid w:val="00B3684C"/>
    <w:rsid w:val="00B41AC7"/>
    <w:rsid w:val="00B476B8"/>
    <w:rsid w:val="00B55ED6"/>
    <w:rsid w:val="00B6032F"/>
    <w:rsid w:val="00B608DA"/>
    <w:rsid w:val="00B668EB"/>
    <w:rsid w:val="00B67138"/>
    <w:rsid w:val="00B761C4"/>
    <w:rsid w:val="00B81DC1"/>
    <w:rsid w:val="00B844C3"/>
    <w:rsid w:val="00B86A24"/>
    <w:rsid w:val="00B92E3D"/>
    <w:rsid w:val="00B948D6"/>
    <w:rsid w:val="00B95EFF"/>
    <w:rsid w:val="00BA14C4"/>
    <w:rsid w:val="00BA32C2"/>
    <w:rsid w:val="00BA5D8B"/>
    <w:rsid w:val="00BA76AF"/>
    <w:rsid w:val="00BB2527"/>
    <w:rsid w:val="00BC27CA"/>
    <w:rsid w:val="00BC2B82"/>
    <w:rsid w:val="00BD0694"/>
    <w:rsid w:val="00BE1568"/>
    <w:rsid w:val="00BE1641"/>
    <w:rsid w:val="00BE1AA9"/>
    <w:rsid w:val="00BE23E4"/>
    <w:rsid w:val="00BE4767"/>
    <w:rsid w:val="00BF1821"/>
    <w:rsid w:val="00BF3AEB"/>
    <w:rsid w:val="00BF4F4F"/>
    <w:rsid w:val="00C006B8"/>
    <w:rsid w:val="00C015EC"/>
    <w:rsid w:val="00C03ADE"/>
    <w:rsid w:val="00C07F01"/>
    <w:rsid w:val="00C10F7A"/>
    <w:rsid w:val="00C111CD"/>
    <w:rsid w:val="00C1377C"/>
    <w:rsid w:val="00C15B8F"/>
    <w:rsid w:val="00C22F0F"/>
    <w:rsid w:val="00C32AF4"/>
    <w:rsid w:val="00C34F2A"/>
    <w:rsid w:val="00C35511"/>
    <w:rsid w:val="00C37526"/>
    <w:rsid w:val="00C40F6E"/>
    <w:rsid w:val="00C41A55"/>
    <w:rsid w:val="00C52E45"/>
    <w:rsid w:val="00C613D5"/>
    <w:rsid w:val="00C81002"/>
    <w:rsid w:val="00C93EE5"/>
    <w:rsid w:val="00C96E70"/>
    <w:rsid w:val="00CA0015"/>
    <w:rsid w:val="00CA028A"/>
    <w:rsid w:val="00CA53C3"/>
    <w:rsid w:val="00CB1B87"/>
    <w:rsid w:val="00CC7D6E"/>
    <w:rsid w:val="00CE1419"/>
    <w:rsid w:val="00CE32DF"/>
    <w:rsid w:val="00CE3E76"/>
    <w:rsid w:val="00CE6295"/>
    <w:rsid w:val="00CF47F7"/>
    <w:rsid w:val="00CF5168"/>
    <w:rsid w:val="00D00082"/>
    <w:rsid w:val="00D22CD6"/>
    <w:rsid w:val="00D30894"/>
    <w:rsid w:val="00D33679"/>
    <w:rsid w:val="00D371DB"/>
    <w:rsid w:val="00D46D7B"/>
    <w:rsid w:val="00D60654"/>
    <w:rsid w:val="00D6164E"/>
    <w:rsid w:val="00D64905"/>
    <w:rsid w:val="00D7084A"/>
    <w:rsid w:val="00D74659"/>
    <w:rsid w:val="00D74E21"/>
    <w:rsid w:val="00D76E4D"/>
    <w:rsid w:val="00D77556"/>
    <w:rsid w:val="00D77D0A"/>
    <w:rsid w:val="00D80CC3"/>
    <w:rsid w:val="00D85460"/>
    <w:rsid w:val="00D92F23"/>
    <w:rsid w:val="00D97E02"/>
    <w:rsid w:val="00DA0AA7"/>
    <w:rsid w:val="00DA3405"/>
    <w:rsid w:val="00DB088E"/>
    <w:rsid w:val="00DB24A8"/>
    <w:rsid w:val="00DC11BF"/>
    <w:rsid w:val="00DC7AE8"/>
    <w:rsid w:val="00DD0259"/>
    <w:rsid w:val="00E06B7D"/>
    <w:rsid w:val="00E1166B"/>
    <w:rsid w:val="00E17C0C"/>
    <w:rsid w:val="00E22B9A"/>
    <w:rsid w:val="00E23011"/>
    <w:rsid w:val="00E26F07"/>
    <w:rsid w:val="00E417D1"/>
    <w:rsid w:val="00E451A2"/>
    <w:rsid w:val="00E46ED0"/>
    <w:rsid w:val="00E50279"/>
    <w:rsid w:val="00E559B2"/>
    <w:rsid w:val="00E56CBA"/>
    <w:rsid w:val="00E60F1A"/>
    <w:rsid w:val="00E631D4"/>
    <w:rsid w:val="00E658A1"/>
    <w:rsid w:val="00E65F2E"/>
    <w:rsid w:val="00E70F1E"/>
    <w:rsid w:val="00E73B5A"/>
    <w:rsid w:val="00E74946"/>
    <w:rsid w:val="00E8248A"/>
    <w:rsid w:val="00E85F7C"/>
    <w:rsid w:val="00E91656"/>
    <w:rsid w:val="00E95A50"/>
    <w:rsid w:val="00E96DBD"/>
    <w:rsid w:val="00EB0B15"/>
    <w:rsid w:val="00EB7C63"/>
    <w:rsid w:val="00EB7E8A"/>
    <w:rsid w:val="00EC4881"/>
    <w:rsid w:val="00EC6DE6"/>
    <w:rsid w:val="00ED0EF7"/>
    <w:rsid w:val="00ED4264"/>
    <w:rsid w:val="00EE3048"/>
    <w:rsid w:val="00EE30FD"/>
    <w:rsid w:val="00EE38C2"/>
    <w:rsid w:val="00EF4D55"/>
    <w:rsid w:val="00F01C28"/>
    <w:rsid w:val="00F057ED"/>
    <w:rsid w:val="00F12A9F"/>
    <w:rsid w:val="00F1711B"/>
    <w:rsid w:val="00F26509"/>
    <w:rsid w:val="00F33D64"/>
    <w:rsid w:val="00F50C21"/>
    <w:rsid w:val="00F53773"/>
    <w:rsid w:val="00F54770"/>
    <w:rsid w:val="00F64966"/>
    <w:rsid w:val="00F72523"/>
    <w:rsid w:val="00F72BF1"/>
    <w:rsid w:val="00F83976"/>
    <w:rsid w:val="00FA167A"/>
    <w:rsid w:val="00FA78F2"/>
    <w:rsid w:val="00FB497C"/>
    <w:rsid w:val="00FC1CF9"/>
    <w:rsid w:val="00FC1EE8"/>
    <w:rsid w:val="00FC61DD"/>
    <w:rsid w:val="00FC79B5"/>
    <w:rsid w:val="00FD414E"/>
    <w:rsid w:val="00FD5AEC"/>
    <w:rsid w:val="00FD5B5B"/>
    <w:rsid w:val="00FD752C"/>
    <w:rsid w:val="00FE0118"/>
    <w:rsid w:val="00FE714E"/>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AC87E"/>
  <w15:chartTrackingRefBased/>
  <w15:docId w15:val="{F516348D-1AD9-4C52-989D-0749A922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right"/>
      <w:outlineLvl w:val="1"/>
    </w:pPr>
    <w:rPr>
      <w:b/>
      <w:bCs/>
    </w:rPr>
  </w:style>
  <w:style w:type="paragraph" w:styleId="Heading3">
    <w:name w:val="heading 3"/>
    <w:basedOn w:val="Normal"/>
    <w:next w:val="Normal"/>
    <w:qFormat/>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uiPriority w:val="99"/>
    <w:unhideWhenUsed/>
    <w:rsid w:val="00881887"/>
    <w:pPr>
      <w:spacing w:before="100" w:beforeAutospacing="1" w:after="100" w:afterAutospacing="1"/>
    </w:pPr>
  </w:style>
  <w:style w:type="character" w:customStyle="1" w:styleId="overflow-hidden">
    <w:name w:val="overflow-hidden"/>
    <w:basedOn w:val="DefaultParagraphFont"/>
    <w:rsid w:val="003A7006"/>
  </w:style>
  <w:style w:type="character" w:styleId="Strong">
    <w:name w:val="Strong"/>
    <w:uiPriority w:val="22"/>
    <w:qFormat/>
    <w:rsid w:val="001F1B70"/>
    <w:rPr>
      <w:b/>
      <w:bCs/>
    </w:rPr>
  </w:style>
  <w:style w:type="paragraph" w:styleId="NoSpacing">
    <w:name w:val="No Spacing"/>
    <w:uiPriority w:val="1"/>
    <w:qFormat/>
    <w:rsid w:val="00A174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5991">
      <w:bodyDiv w:val="1"/>
      <w:marLeft w:val="0"/>
      <w:marRight w:val="0"/>
      <w:marTop w:val="0"/>
      <w:marBottom w:val="0"/>
      <w:divBdr>
        <w:top w:val="none" w:sz="0" w:space="0" w:color="auto"/>
        <w:left w:val="none" w:sz="0" w:space="0" w:color="auto"/>
        <w:bottom w:val="none" w:sz="0" w:space="0" w:color="auto"/>
        <w:right w:val="none" w:sz="0" w:space="0" w:color="auto"/>
      </w:divBdr>
    </w:div>
    <w:div w:id="627903780">
      <w:bodyDiv w:val="1"/>
      <w:marLeft w:val="0"/>
      <w:marRight w:val="0"/>
      <w:marTop w:val="0"/>
      <w:marBottom w:val="0"/>
      <w:divBdr>
        <w:top w:val="none" w:sz="0" w:space="0" w:color="auto"/>
        <w:left w:val="none" w:sz="0" w:space="0" w:color="auto"/>
        <w:bottom w:val="none" w:sz="0" w:space="0" w:color="auto"/>
        <w:right w:val="none" w:sz="0" w:space="0" w:color="auto"/>
      </w:divBdr>
    </w:div>
    <w:div w:id="739445111">
      <w:bodyDiv w:val="1"/>
      <w:marLeft w:val="0"/>
      <w:marRight w:val="0"/>
      <w:marTop w:val="0"/>
      <w:marBottom w:val="0"/>
      <w:divBdr>
        <w:top w:val="none" w:sz="0" w:space="0" w:color="auto"/>
        <w:left w:val="none" w:sz="0" w:space="0" w:color="auto"/>
        <w:bottom w:val="none" w:sz="0" w:space="0" w:color="auto"/>
        <w:right w:val="none" w:sz="0" w:space="0" w:color="auto"/>
      </w:divBdr>
      <w:divsChild>
        <w:div w:id="1187597165">
          <w:marLeft w:val="0"/>
          <w:marRight w:val="0"/>
          <w:marTop w:val="0"/>
          <w:marBottom w:val="0"/>
          <w:divBdr>
            <w:top w:val="none" w:sz="0" w:space="0" w:color="auto"/>
            <w:left w:val="none" w:sz="0" w:space="0" w:color="auto"/>
            <w:bottom w:val="none" w:sz="0" w:space="0" w:color="auto"/>
            <w:right w:val="none" w:sz="0" w:space="0" w:color="auto"/>
          </w:divBdr>
          <w:divsChild>
            <w:div w:id="378820169">
              <w:marLeft w:val="0"/>
              <w:marRight w:val="0"/>
              <w:marTop w:val="0"/>
              <w:marBottom w:val="0"/>
              <w:divBdr>
                <w:top w:val="none" w:sz="0" w:space="0" w:color="auto"/>
                <w:left w:val="none" w:sz="0" w:space="0" w:color="auto"/>
                <w:bottom w:val="none" w:sz="0" w:space="0" w:color="auto"/>
                <w:right w:val="none" w:sz="0" w:space="0" w:color="auto"/>
              </w:divBdr>
              <w:divsChild>
                <w:div w:id="2017922596">
                  <w:marLeft w:val="0"/>
                  <w:marRight w:val="0"/>
                  <w:marTop w:val="0"/>
                  <w:marBottom w:val="0"/>
                  <w:divBdr>
                    <w:top w:val="none" w:sz="0" w:space="0" w:color="auto"/>
                    <w:left w:val="none" w:sz="0" w:space="0" w:color="auto"/>
                    <w:bottom w:val="none" w:sz="0" w:space="0" w:color="auto"/>
                    <w:right w:val="none" w:sz="0" w:space="0" w:color="auto"/>
                  </w:divBdr>
                  <w:divsChild>
                    <w:div w:id="1087533060">
                      <w:marLeft w:val="0"/>
                      <w:marRight w:val="0"/>
                      <w:marTop w:val="0"/>
                      <w:marBottom w:val="0"/>
                      <w:divBdr>
                        <w:top w:val="none" w:sz="0" w:space="0" w:color="auto"/>
                        <w:left w:val="none" w:sz="0" w:space="0" w:color="auto"/>
                        <w:bottom w:val="none" w:sz="0" w:space="0" w:color="auto"/>
                        <w:right w:val="none" w:sz="0" w:space="0" w:color="auto"/>
                      </w:divBdr>
                      <w:divsChild>
                        <w:div w:id="236407858">
                          <w:marLeft w:val="0"/>
                          <w:marRight w:val="0"/>
                          <w:marTop w:val="0"/>
                          <w:marBottom w:val="0"/>
                          <w:divBdr>
                            <w:top w:val="none" w:sz="0" w:space="0" w:color="auto"/>
                            <w:left w:val="none" w:sz="0" w:space="0" w:color="auto"/>
                            <w:bottom w:val="none" w:sz="0" w:space="0" w:color="auto"/>
                            <w:right w:val="none" w:sz="0" w:space="0" w:color="auto"/>
                          </w:divBdr>
                          <w:divsChild>
                            <w:div w:id="5240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089401">
      <w:bodyDiv w:val="1"/>
      <w:marLeft w:val="0"/>
      <w:marRight w:val="0"/>
      <w:marTop w:val="0"/>
      <w:marBottom w:val="0"/>
      <w:divBdr>
        <w:top w:val="none" w:sz="0" w:space="0" w:color="auto"/>
        <w:left w:val="none" w:sz="0" w:space="0" w:color="auto"/>
        <w:bottom w:val="none" w:sz="0" w:space="0" w:color="auto"/>
        <w:right w:val="none" w:sz="0" w:space="0" w:color="auto"/>
      </w:divBdr>
    </w:div>
    <w:div w:id="1180045191">
      <w:bodyDiv w:val="1"/>
      <w:marLeft w:val="0"/>
      <w:marRight w:val="0"/>
      <w:marTop w:val="0"/>
      <w:marBottom w:val="0"/>
      <w:divBdr>
        <w:top w:val="none" w:sz="0" w:space="0" w:color="auto"/>
        <w:left w:val="none" w:sz="0" w:space="0" w:color="auto"/>
        <w:bottom w:val="none" w:sz="0" w:space="0" w:color="auto"/>
        <w:right w:val="none" w:sz="0" w:space="0" w:color="auto"/>
      </w:divBdr>
    </w:div>
    <w:div w:id="1309284038">
      <w:bodyDiv w:val="1"/>
      <w:marLeft w:val="0"/>
      <w:marRight w:val="0"/>
      <w:marTop w:val="0"/>
      <w:marBottom w:val="0"/>
      <w:divBdr>
        <w:top w:val="none" w:sz="0" w:space="0" w:color="auto"/>
        <w:left w:val="none" w:sz="0" w:space="0" w:color="auto"/>
        <w:bottom w:val="none" w:sz="0" w:space="0" w:color="auto"/>
        <w:right w:val="none" w:sz="0" w:space="0" w:color="auto"/>
      </w:divBdr>
      <w:divsChild>
        <w:div w:id="1211921942">
          <w:marLeft w:val="0"/>
          <w:marRight w:val="0"/>
          <w:marTop w:val="0"/>
          <w:marBottom w:val="0"/>
          <w:divBdr>
            <w:top w:val="none" w:sz="0" w:space="0" w:color="auto"/>
            <w:left w:val="none" w:sz="0" w:space="0" w:color="auto"/>
            <w:bottom w:val="none" w:sz="0" w:space="0" w:color="auto"/>
            <w:right w:val="none" w:sz="0" w:space="0" w:color="auto"/>
          </w:divBdr>
          <w:divsChild>
            <w:div w:id="1733625268">
              <w:marLeft w:val="0"/>
              <w:marRight w:val="0"/>
              <w:marTop w:val="0"/>
              <w:marBottom w:val="0"/>
              <w:divBdr>
                <w:top w:val="none" w:sz="0" w:space="0" w:color="auto"/>
                <w:left w:val="none" w:sz="0" w:space="0" w:color="auto"/>
                <w:bottom w:val="none" w:sz="0" w:space="0" w:color="auto"/>
                <w:right w:val="none" w:sz="0" w:space="0" w:color="auto"/>
              </w:divBdr>
              <w:divsChild>
                <w:div w:id="515508691">
                  <w:marLeft w:val="0"/>
                  <w:marRight w:val="0"/>
                  <w:marTop w:val="0"/>
                  <w:marBottom w:val="0"/>
                  <w:divBdr>
                    <w:top w:val="none" w:sz="0" w:space="0" w:color="auto"/>
                    <w:left w:val="none" w:sz="0" w:space="0" w:color="auto"/>
                    <w:bottom w:val="none" w:sz="0" w:space="0" w:color="auto"/>
                    <w:right w:val="none" w:sz="0" w:space="0" w:color="auto"/>
                  </w:divBdr>
                  <w:divsChild>
                    <w:div w:id="13672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951">
          <w:marLeft w:val="0"/>
          <w:marRight w:val="0"/>
          <w:marTop w:val="0"/>
          <w:marBottom w:val="0"/>
          <w:divBdr>
            <w:top w:val="none" w:sz="0" w:space="0" w:color="auto"/>
            <w:left w:val="none" w:sz="0" w:space="0" w:color="auto"/>
            <w:bottom w:val="none" w:sz="0" w:space="0" w:color="auto"/>
            <w:right w:val="none" w:sz="0" w:space="0" w:color="auto"/>
          </w:divBdr>
          <w:divsChild>
            <w:div w:id="485174531">
              <w:marLeft w:val="0"/>
              <w:marRight w:val="0"/>
              <w:marTop w:val="0"/>
              <w:marBottom w:val="0"/>
              <w:divBdr>
                <w:top w:val="none" w:sz="0" w:space="0" w:color="auto"/>
                <w:left w:val="none" w:sz="0" w:space="0" w:color="auto"/>
                <w:bottom w:val="none" w:sz="0" w:space="0" w:color="auto"/>
                <w:right w:val="none" w:sz="0" w:space="0" w:color="auto"/>
              </w:divBdr>
              <w:divsChild>
                <w:div w:id="13387888">
                  <w:marLeft w:val="0"/>
                  <w:marRight w:val="0"/>
                  <w:marTop w:val="0"/>
                  <w:marBottom w:val="0"/>
                  <w:divBdr>
                    <w:top w:val="none" w:sz="0" w:space="0" w:color="auto"/>
                    <w:left w:val="none" w:sz="0" w:space="0" w:color="auto"/>
                    <w:bottom w:val="none" w:sz="0" w:space="0" w:color="auto"/>
                    <w:right w:val="none" w:sz="0" w:space="0" w:color="auto"/>
                  </w:divBdr>
                  <w:divsChild>
                    <w:div w:id="3505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58812">
      <w:bodyDiv w:val="1"/>
      <w:marLeft w:val="0"/>
      <w:marRight w:val="0"/>
      <w:marTop w:val="0"/>
      <w:marBottom w:val="0"/>
      <w:divBdr>
        <w:top w:val="none" w:sz="0" w:space="0" w:color="auto"/>
        <w:left w:val="none" w:sz="0" w:space="0" w:color="auto"/>
        <w:bottom w:val="none" w:sz="0" w:space="0" w:color="auto"/>
        <w:right w:val="none" w:sz="0" w:space="0" w:color="auto"/>
      </w:divBdr>
    </w:div>
    <w:div w:id="1500652427">
      <w:bodyDiv w:val="1"/>
      <w:marLeft w:val="0"/>
      <w:marRight w:val="0"/>
      <w:marTop w:val="0"/>
      <w:marBottom w:val="0"/>
      <w:divBdr>
        <w:top w:val="none" w:sz="0" w:space="0" w:color="auto"/>
        <w:left w:val="none" w:sz="0" w:space="0" w:color="auto"/>
        <w:bottom w:val="none" w:sz="0" w:space="0" w:color="auto"/>
        <w:right w:val="none" w:sz="0" w:space="0" w:color="auto"/>
      </w:divBdr>
    </w:div>
    <w:div w:id="1532956286">
      <w:bodyDiv w:val="1"/>
      <w:marLeft w:val="0"/>
      <w:marRight w:val="0"/>
      <w:marTop w:val="0"/>
      <w:marBottom w:val="0"/>
      <w:divBdr>
        <w:top w:val="none" w:sz="0" w:space="0" w:color="auto"/>
        <w:left w:val="none" w:sz="0" w:space="0" w:color="auto"/>
        <w:bottom w:val="none" w:sz="0" w:space="0" w:color="auto"/>
        <w:right w:val="none" w:sz="0" w:space="0" w:color="auto"/>
      </w:divBdr>
    </w:div>
    <w:div w:id="1706641073">
      <w:bodyDiv w:val="1"/>
      <w:marLeft w:val="0"/>
      <w:marRight w:val="0"/>
      <w:marTop w:val="0"/>
      <w:marBottom w:val="0"/>
      <w:divBdr>
        <w:top w:val="none" w:sz="0" w:space="0" w:color="auto"/>
        <w:left w:val="none" w:sz="0" w:space="0" w:color="auto"/>
        <w:bottom w:val="none" w:sz="0" w:space="0" w:color="auto"/>
        <w:right w:val="none" w:sz="0" w:space="0" w:color="auto"/>
      </w:divBdr>
      <w:divsChild>
        <w:div w:id="586040080">
          <w:marLeft w:val="0"/>
          <w:marRight w:val="0"/>
          <w:marTop w:val="0"/>
          <w:marBottom w:val="0"/>
          <w:divBdr>
            <w:top w:val="none" w:sz="0" w:space="0" w:color="auto"/>
            <w:left w:val="none" w:sz="0" w:space="0" w:color="auto"/>
            <w:bottom w:val="none" w:sz="0" w:space="0" w:color="auto"/>
            <w:right w:val="none" w:sz="0" w:space="0" w:color="auto"/>
          </w:divBdr>
          <w:divsChild>
            <w:div w:id="1394507602">
              <w:marLeft w:val="0"/>
              <w:marRight w:val="0"/>
              <w:marTop w:val="0"/>
              <w:marBottom w:val="0"/>
              <w:divBdr>
                <w:top w:val="none" w:sz="0" w:space="0" w:color="auto"/>
                <w:left w:val="none" w:sz="0" w:space="0" w:color="auto"/>
                <w:bottom w:val="none" w:sz="0" w:space="0" w:color="auto"/>
                <w:right w:val="none" w:sz="0" w:space="0" w:color="auto"/>
              </w:divBdr>
              <w:divsChild>
                <w:div w:id="856846266">
                  <w:marLeft w:val="0"/>
                  <w:marRight w:val="0"/>
                  <w:marTop w:val="0"/>
                  <w:marBottom w:val="0"/>
                  <w:divBdr>
                    <w:top w:val="none" w:sz="0" w:space="0" w:color="auto"/>
                    <w:left w:val="none" w:sz="0" w:space="0" w:color="auto"/>
                    <w:bottom w:val="none" w:sz="0" w:space="0" w:color="auto"/>
                    <w:right w:val="none" w:sz="0" w:space="0" w:color="auto"/>
                  </w:divBdr>
                  <w:divsChild>
                    <w:div w:id="168474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6007">
          <w:marLeft w:val="0"/>
          <w:marRight w:val="0"/>
          <w:marTop w:val="0"/>
          <w:marBottom w:val="0"/>
          <w:divBdr>
            <w:top w:val="none" w:sz="0" w:space="0" w:color="auto"/>
            <w:left w:val="none" w:sz="0" w:space="0" w:color="auto"/>
            <w:bottom w:val="none" w:sz="0" w:space="0" w:color="auto"/>
            <w:right w:val="none" w:sz="0" w:space="0" w:color="auto"/>
          </w:divBdr>
          <w:divsChild>
            <w:div w:id="2044134178">
              <w:marLeft w:val="0"/>
              <w:marRight w:val="0"/>
              <w:marTop w:val="0"/>
              <w:marBottom w:val="0"/>
              <w:divBdr>
                <w:top w:val="none" w:sz="0" w:space="0" w:color="auto"/>
                <w:left w:val="none" w:sz="0" w:space="0" w:color="auto"/>
                <w:bottom w:val="none" w:sz="0" w:space="0" w:color="auto"/>
                <w:right w:val="none" w:sz="0" w:space="0" w:color="auto"/>
              </w:divBdr>
              <w:divsChild>
                <w:div w:id="853764997">
                  <w:marLeft w:val="0"/>
                  <w:marRight w:val="0"/>
                  <w:marTop w:val="0"/>
                  <w:marBottom w:val="0"/>
                  <w:divBdr>
                    <w:top w:val="none" w:sz="0" w:space="0" w:color="auto"/>
                    <w:left w:val="none" w:sz="0" w:space="0" w:color="auto"/>
                    <w:bottom w:val="none" w:sz="0" w:space="0" w:color="auto"/>
                    <w:right w:val="none" w:sz="0" w:space="0" w:color="auto"/>
                  </w:divBdr>
                  <w:divsChild>
                    <w:div w:id="1855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3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71508-FA8D-4FBF-B0F1-9D535A2C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690</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VILLAGE OF ELMWOOD</vt:lpstr>
    </vt:vector>
  </TitlesOfParts>
  <Company>Microsoft</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ELMWOOD</dc:title>
  <dc:subject/>
  <dc:creator>Jodip</dc:creator>
  <cp:keywords/>
  <dc:description/>
  <cp:lastModifiedBy>Holly Malaszuk</cp:lastModifiedBy>
  <cp:revision>4</cp:revision>
  <cp:lastPrinted>2025-06-05T18:57:00Z</cp:lastPrinted>
  <dcterms:created xsi:type="dcterms:W3CDTF">2025-06-11T21:29:00Z</dcterms:created>
  <dcterms:modified xsi:type="dcterms:W3CDTF">2025-06-13T18:50:00Z</dcterms:modified>
</cp:coreProperties>
</file>